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2027" w14:textId="77777777" w:rsidR="00951626" w:rsidRPr="0029009B" w:rsidRDefault="00951626" w:rsidP="00951626">
      <w:pPr>
        <w:pStyle w:val="DomylneA"/>
        <w:jc w:val="center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>Indywidualny Plan Badawczy</w:t>
      </w:r>
    </w:p>
    <w:p w14:paraId="2E462A72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4D72CAE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5DDA042C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Imię i nazwisko doktoranta:</w:t>
      </w:r>
    </w:p>
    <w:p w14:paraId="0FDEFA95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783FDD7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rogram doktorski</w:t>
      </w:r>
      <w:r>
        <w:rPr>
          <w:rFonts w:ascii="Times New Roman" w:hAnsi="Times New Roman" w:cs="Times New Roman"/>
          <w:lang w:val="pl-PL"/>
        </w:rPr>
        <w:t xml:space="preserve"> w dyscyplinie</w:t>
      </w:r>
      <w:r w:rsidRPr="0029009B">
        <w:rPr>
          <w:rFonts w:ascii="Times New Roman" w:hAnsi="Times New Roman" w:cs="Times New Roman"/>
          <w:lang w:val="pl-PL"/>
        </w:rPr>
        <w:t xml:space="preserve">: </w:t>
      </w:r>
    </w:p>
    <w:p w14:paraId="45215A41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2B90590A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promotora/promotorów:</w:t>
      </w:r>
    </w:p>
    <w:p w14:paraId="5BB49DE9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B1AE636" w14:textId="77777777" w:rsidR="00951626" w:rsidRPr="0029009B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Stopień / tytuł, i</w:t>
      </w:r>
      <w:r w:rsidRPr="0029009B">
        <w:rPr>
          <w:rFonts w:ascii="Times New Roman" w:hAnsi="Times New Roman" w:cs="Times New Roman"/>
          <w:lang w:val="pl-PL"/>
        </w:rPr>
        <w:t>mię i nazwisko promotora pomocniczego:</w:t>
      </w:r>
    </w:p>
    <w:p w14:paraId="11FE750B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69DCEF26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5BCF81EF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Data:</w:t>
      </w:r>
    </w:p>
    <w:p w14:paraId="42B894B3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</w:t>
      </w:r>
    </w:p>
    <w:p w14:paraId="3E2D7FED" w14:textId="77777777" w:rsidR="00951626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72918C53" w14:textId="77777777" w:rsidR="00951626" w:rsidRPr="0029009B" w:rsidRDefault="00951626" w:rsidP="00951626">
      <w:pPr>
        <w:pStyle w:val="DomylneA"/>
        <w:rPr>
          <w:rFonts w:ascii="Times New Roman" w:eastAsia="Arial" w:hAnsi="Times New Roman" w:cs="Times New Roman"/>
          <w:lang w:val="pl-PL"/>
        </w:rPr>
      </w:pPr>
    </w:p>
    <w:p w14:paraId="54C13533" w14:textId="77777777" w:rsidR="00951626" w:rsidRPr="0029009B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b/>
          <w:bCs/>
          <w:lang w:val="pl-PL"/>
        </w:rPr>
        <w:t xml:space="preserve">Opis projektu badawczego i głównych oczekiwanych efektów jego realizacji </w:t>
      </w:r>
      <w:r w:rsidRPr="0029009B">
        <w:rPr>
          <w:rFonts w:ascii="Times New Roman" w:hAnsi="Times New Roman" w:cs="Times New Roman"/>
          <w:i/>
          <w:iCs/>
          <w:lang w:val="pl-PL"/>
        </w:rPr>
        <w:t>(600 – 900 słów</w:t>
      </w:r>
      <w:r>
        <w:rPr>
          <w:rFonts w:ascii="Times New Roman" w:hAnsi="Times New Roman" w:cs="Times New Roman"/>
          <w:i/>
          <w:iCs/>
          <w:lang w:val="pl-PL"/>
        </w:rPr>
        <w:t>, bez bibliografii</w:t>
      </w:r>
      <w:r w:rsidRPr="0029009B">
        <w:rPr>
          <w:rFonts w:ascii="Times New Roman" w:hAnsi="Times New Roman" w:cs="Times New Roman"/>
          <w:i/>
          <w:iCs/>
          <w:lang w:val="pl-PL"/>
        </w:rPr>
        <w:t>)</w:t>
      </w:r>
      <w:r w:rsidRPr="0029009B">
        <w:rPr>
          <w:rFonts w:ascii="Times New Roman" w:hAnsi="Times New Roman" w:cs="Times New Roman"/>
          <w:b/>
          <w:bCs/>
          <w:lang w:val="pl-PL"/>
        </w:rPr>
        <w:t>:</w:t>
      </w:r>
    </w:p>
    <w:p w14:paraId="1322D8D8" w14:textId="77777777" w:rsidR="00951626" w:rsidRPr="0029009B" w:rsidRDefault="00951626" w:rsidP="00951626">
      <w:pPr>
        <w:pStyle w:val="DomylneA"/>
        <w:ind w:left="1275"/>
        <w:rPr>
          <w:rFonts w:ascii="Times New Roman" w:eastAsia="Arial" w:hAnsi="Times New Roman" w:cs="Times New Roman"/>
          <w:lang w:val="pl-PL"/>
        </w:rPr>
      </w:pPr>
    </w:p>
    <w:p w14:paraId="3AE59EDA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9009B">
        <w:rPr>
          <w:rFonts w:ascii="Times New Roman" w:hAnsi="Times New Roman" w:cs="Times New Roman"/>
          <w:lang w:val="pl-PL"/>
        </w:rPr>
        <w:t>roblem badawczy oraz hipotezy lub pytania badawcze</w:t>
      </w:r>
    </w:p>
    <w:p w14:paraId="160BD682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Streszczenie stanu badań w odniesieniu do problemu badawczego</w:t>
      </w:r>
    </w:p>
    <w:p w14:paraId="5F30ED60" w14:textId="77777777" w:rsidR="00951626" w:rsidRPr="0029009B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Metody </w:t>
      </w:r>
      <w:r>
        <w:rPr>
          <w:rFonts w:ascii="Times New Roman" w:hAnsi="Times New Roman" w:cs="Times New Roman"/>
          <w:lang w:val="pl-PL"/>
        </w:rPr>
        <w:t>planowane do zastosowania</w:t>
      </w:r>
      <w:r w:rsidRPr="0029009B">
        <w:rPr>
          <w:rFonts w:ascii="Times New Roman" w:hAnsi="Times New Roman" w:cs="Times New Roman"/>
          <w:lang w:val="pl-PL"/>
        </w:rPr>
        <w:t xml:space="preserve"> w celu rozwiązania problemu badawczego</w:t>
      </w:r>
    </w:p>
    <w:p w14:paraId="730F65E5" w14:textId="77777777" w:rsidR="00951626" w:rsidRDefault="00951626" w:rsidP="00951626">
      <w:pPr>
        <w:pStyle w:val="Domylne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29009B">
        <w:rPr>
          <w:rFonts w:ascii="Times New Roman" w:hAnsi="Times New Roman" w:cs="Times New Roman"/>
          <w:lang w:val="pl-PL"/>
        </w:rPr>
        <w:t>Bibliografia</w:t>
      </w:r>
    </w:p>
    <w:p w14:paraId="30C50338" w14:textId="77777777"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11194D18" w14:textId="77777777" w:rsidR="00951626" w:rsidRDefault="00951626" w:rsidP="00951626">
      <w:pPr>
        <w:pStyle w:val="DomylneA"/>
        <w:spacing w:line="360" w:lineRule="auto"/>
        <w:rPr>
          <w:rFonts w:ascii="Times New Roman" w:hAnsi="Times New Roman" w:cs="Times New Roman"/>
          <w:lang w:val="pl-PL"/>
        </w:rPr>
      </w:pPr>
    </w:p>
    <w:p w14:paraId="12AF4BB7" w14:textId="77777777" w:rsidR="00951626" w:rsidRPr="00875F42" w:rsidRDefault="00951626" w:rsidP="00D375C0">
      <w:pPr>
        <w:pStyle w:val="Domylne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highlight w:val="yellow"/>
          <w:lang w:val="pl-PL"/>
        </w:rPr>
      </w:pPr>
      <w:r>
        <w:rPr>
          <w:rFonts w:ascii="Times New Roman" w:hAnsi="Times New Roman" w:cs="Times New Roman"/>
          <w:b/>
          <w:lang w:val="pl-PL"/>
        </w:rPr>
        <w:t>Planowane zadania i czynności związane z rozwojem naukowym</w:t>
      </w:r>
      <w:r w:rsidR="00D375C0">
        <w:rPr>
          <w:rFonts w:ascii="Times New Roman" w:hAnsi="Times New Roman" w:cs="Times New Roman"/>
          <w:b/>
          <w:lang w:val="pl-PL"/>
        </w:rPr>
        <w:t xml:space="preserve"> </w:t>
      </w:r>
      <w:r w:rsidR="00D375C0" w:rsidRPr="000D18B3">
        <w:rPr>
          <w:rFonts w:ascii="Times New Roman" w:hAnsi="Times New Roman" w:cs="Times New Roman"/>
          <w:i/>
          <w:lang w:val="pl-PL"/>
        </w:rPr>
        <w:t>(planowane zadania powinny uwzględniać harmonogram przygotowania rozprawy doktorskiej wraz z przewidywanym terminem złożenia)</w:t>
      </w:r>
    </w:p>
    <w:p w14:paraId="69F87595" w14:textId="77777777" w:rsidR="00951626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29009B" w14:paraId="74772174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C79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ZADANIA</w:t>
            </w:r>
          </w:p>
          <w:p w14:paraId="20CDE73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BB3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5907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(wypełnia promotor)</w:t>
            </w:r>
          </w:p>
        </w:tc>
      </w:tr>
      <w:tr w:rsidR="00951626" w:rsidRPr="0029009B" w14:paraId="066D2230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D0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6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8E5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9E6E5BE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38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93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337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5692D5D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ACD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E03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809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1352AE7A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0F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4A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0D50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65FC2DE6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679B782" w14:textId="77777777" w:rsidR="00951626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  <w:r>
        <w:rPr>
          <w:b/>
          <w:bCs/>
        </w:rPr>
        <w:br w:type="page"/>
      </w:r>
    </w:p>
    <w:p w14:paraId="5681BFBB" w14:textId="77777777" w:rsidR="0095162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Cele planowane do realizacji w ciągu pierwszych dwóch lat uczestnictwa w SDNS wraz z zadaniami i czynnościami niezbędnymi do ich osiągnięcia</w:t>
      </w:r>
    </w:p>
    <w:p w14:paraId="4AA54A0A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Cs/>
          <w:lang w:val="pl-PL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029"/>
        <w:gridCol w:w="2120"/>
        <w:gridCol w:w="1694"/>
        <w:gridCol w:w="2993"/>
      </w:tblGrid>
      <w:tr w:rsidR="00951626" w:rsidRPr="0029009B" w14:paraId="463B8653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4B0F" w14:textId="77777777" w:rsidR="00951626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14:paraId="6C4A47BA" w14:textId="77777777" w:rsidR="00951626" w:rsidRPr="0029009B" w:rsidRDefault="00951626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CELE ROZWOJU NAUKOWEGO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9D22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PLANOWANE DZIAŁANIA – służące ich osiąganiu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1736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682D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OCZEKIWANY MIERZALNY EFEKT I SPOSÓB JEGO OCENY (wypełnia promotor)</w:t>
            </w:r>
          </w:p>
        </w:tc>
      </w:tr>
      <w:tr w:rsidR="00951626" w:rsidRPr="0029009B" w14:paraId="5D771C9A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014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6470C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13E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C7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B02B77F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1BF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61F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2F84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DA6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51FD17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7CB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52C7DB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60A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9C5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6253BA1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482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C10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1B7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4D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4117F27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EBD3903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4C40FF02" w14:textId="77777777" w:rsidR="00951626" w:rsidRPr="00AB1516" w:rsidRDefault="00951626" w:rsidP="00951626">
      <w:pPr>
        <w:pStyle w:val="DomylneA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Wykaz kursów planowanych do realizacji w ciągu pierwszych dwóch lat uczestnictwa w SDNS</w:t>
      </w:r>
    </w:p>
    <w:p w14:paraId="7483BE2C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  <w:r w:rsidRPr="0029009B">
        <w:rPr>
          <w:rFonts w:ascii="Times New Roman" w:hAnsi="Times New Roman" w:cs="Times New Roman"/>
          <w:lang w:val="pl-PL"/>
        </w:rPr>
        <w:t xml:space="preserve">  </w:t>
      </w:r>
    </w:p>
    <w:tbl>
      <w:tblPr>
        <w:tblStyle w:val="TableNormal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29009B" w14:paraId="4D195CC2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A500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KURSY</w:t>
            </w:r>
          </w:p>
          <w:p w14:paraId="5B7DFD7D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- tytuł kursu lub tematyka planowanych zajęć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946E" w14:textId="77777777" w:rsidR="00951626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WYKONANIE</w:t>
            </w: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45B508A4" w14:textId="77777777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(wypełnia promotor)</w:t>
            </w:r>
          </w:p>
        </w:tc>
      </w:tr>
      <w:tr w:rsidR="00951626" w:rsidRPr="0029009B" w14:paraId="50CF328F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6ED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262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0B3BDED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8A3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39E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2731D884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66A6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BCE8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951626" w:rsidRPr="0029009B" w14:paraId="7D8E668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F753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0D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5B01374B" w14:textId="77777777" w:rsidR="00951626" w:rsidRPr="00AB151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58B30CB0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67FAB0F9" w14:textId="77777777" w:rsidR="00951626" w:rsidRDefault="00951626" w:rsidP="00951626">
      <w:pPr>
        <w:pStyle w:val="DomylneA"/>
        <w:rPr>
          <w:rFonts w:ascii="Times New Roman" w:hAnsi="Times New Roman" w:cs="Times New Roman"/>
          <w:lang w:val="pl-PL"/>
        </w:rPr>
      </w:pPr>
    </w:p>
    <w:p w14:paraId="17643606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7A79376D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</w:t>
      </w:r>
    </w:p>
    <w:p w14:paraId="17505A18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doktoranta</w:t>
      </w:r>
    </w:p>
    <w:p w14:paraId="009D0A30" w14:textId="77777777" w:rsidR="00951626" w:rsidRPr="00AB1516" w:rsidRDefault="00951626" w:rsidP="00951626">
      <w:pPr>
        <w:pStyle w:val="DomylneA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 xml:space="preserve">  </w:t>
      </w:r>
    </w:p>
    <w:p w14:paraId="239C8125" w14:textId="77777777" w:rsidR="00951626" w:rsidRDefault="00951626" w:rsidP="00951626">
      <w:pPr>
        <w:jc w:val="right"/>
        <w:rPr>
          <w:rFonts w:ascii="Calibri" w:hAnsi="Calibri"/>
          <w:b/>
        </w:rPr>
      </w:pPr>
    </w:p>
    <w:p w14:paraId="46133AA4" w14:textId="77777777" w:rsidR="00951626" w:rsidRPr="00812EF2" w:rsidRDefault="00951626" w:rsidP="0095162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6ABD6E85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lang w:val="pl-PL"/>
        </w:rPr>
      </w:pPr>
    </w:p>
    <w:p w14:paraId="0045CAAC" w14:textId="77777777" w:rsidR="00951626" w:rsidRPr="00AB1516" w:rsidRDefault="00951626" w:rsidP="00951626">
      <w:pPr>
        <w:pStyle w:val="DomylneA"/>
        <w:jc w:val="right"/>
        <w:rPr>
          <w:rFonts w:ascii="Times New Roman" w:eastAsia="Arial" w:hAnsi="Times New Roman" w:cs="Times New Roman"/>
          <w:b/>
          <w:lang w:val="pl-PL"/>
        </w:rPr>
      </w:pPr>
      <w:r w:rsidRPr="00AB1516">
        <w:rPr>
          <w:rFonts w:ascii="Times New Roman" w:hAnsi="Times New Roman" w:cs="Times New Roman"/>
          <w:b/>
          <w:lang w:val="pl-PL"/>
        </w:rPr>
        <w:t>data i podpis promotora/promotorów</w:t>
      </w:r>
    </w:p>
    <w:p w14:paraId="3C748783" w14:textId="65166C55" w:rsidR="00951626" w:rsidRPr="001E5A9D" w:rsidRDefault="00951626" w:rsidP="001E5A9D">
      <w:pPr>
        <w:pStyle w:val="DomylneA"/>
        <w:rPr>
          <w:rFonts w:ascii="Times New Roman" w:eastAsia="Arial" w:hAnsi="Times New Roman" w:cs="Times New Roman"/>
          <w:b/>
          <w:lang w:val="pl-PL"/>
        </w:rPr>
      </w:pPr>
    </w:p>
    <w:p w14:paraId="5D7F8587" w14:textId="77777777" w:rsidR="00951626" w:rsidRDefault="00951626" w:rsidP="00951626">
      <w:pPr>
        <w:spacing w:after="200" w:line="276" w:lineRule="auto"/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lastRenderedPageBreak/>
        <w:t xml:space="preserve"> </w:t>
      </w:r>
    </w:p>
    <w:p w14:paraId="00327D30" w14:textId="77777777" w:rsidR="00951626" w:rsidRDefault="00951626" w:rsidP="00951626">
      <w:pPr>
        <w:spacing w:after="20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Zatwierdzam</w:t>
      </w:r>
    </w:p>
    <w:p w14:paraId="2BF9588E" w14:textId="77777777" w:rsidR="00951626" w:rsidRPr="00812EF2" w:rsidRDefault="00951626" w:rsidP="00951626">
      <w:pPr>
        <w:jc w:val="both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17C70952" w14:textId="77777777" w:rsidR="00951626" w:rsidRPr="00AB1516" w:rsidRDefault="00951626" w:rsidP="00951626">
      <w:pPr>
        <w:spacing w:after="200" w:line="276" w:lineRule="auto"/>
        <w:jc w:val="both"/>
        <w:rPr>
          <w:b/>
        </w:rPr>
      </w:pPr>
      <w:r w:rsidRPr="00AB1516">
        <w:rPr>
          <w:b/>
        </w:rPr>
        <w:t>Data i podpis kierownika programu doktorskiego</w:t>
      </w:r>
    </w:p>
    <w:sectPr w:rsidR="00951626" w:rsidRPr="00AB151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BE53" w14:textId="77777777" w:rsidR="009844A4" w:rsidRDefault="009844A4">
      <w:pPr>
        <w:spacing w:after="0" w:line="240" w:lineRule="auto"/>
      </w:pPr>
      <w:r>
        <w:separator/>
      </w:r>
    </w:p>
  </w:endnote>
  <w:endnote w:type="continuationSeparator" w:id="0">
    <w:p w14:paraId="4D4D335A" w14:textId="77777777" w:rsidR="009844A4" w:rsidRDefault="0098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F5B4" w14:textId="77777777" w:rsidR="009844A4" w:rsidRDefault="009844A4">
      <w:pPr>
        <w:spacing w:after="0" w:line="240" w:lineRule="auto"/>
      </w:pPr>
      <w:r>
        <w:separator/>
      </w:r>
    </w:p>
  </w:footnote>
  <w:footnote w:type="continuationSeparator" w:id="0">
    <w:p w14:paraId="4238A6C9" w14:textId="77777777" w:rsidR="009844A4" w:rsidRDefault="0098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58C6" w14:textId="77777777"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F58AA9" w14:textId="77777777" w:rsidR="005B5D69" w:rsidRDefault="009844A4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E2BE" w14:textId="77777777" w:rsidR="005B5D69" w:rsidRDefault="009844A4" w:rsidP="00952F9A">
    <w:pPr>
      <w:pStyle w:val="Nagwek"/>
      <w:framePr w:wrap="around" w:vAnchor="text" w:hAnchor="margin" w:xAlign="right" w:y="1"/>
      <w:rPr>
        <w:rStyle w:val="Numerstrony"/>
      </w:rPr>
    </w:pPr>
  </w:p>
  <w:p w14:paraId="16DF7B54" w14:textId="77777777" w:rsidR="005B5D69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168AF300" w14:textId="77777777" w:rsidR="005B5D69" w:rsidRPr="00A96BC1" w:rsidRDefault="0095162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26"/>
    <w:rsid w:val="000D18B3"/>
    <w:rsid w:val="00123034"/>
    <w:rsid w:val="001E5A9D"/>
    <w:rsid w:val="0039479B"/>
    <w:rsid w:val="006E5233"/>
    <w:rsid w:val="00710A88"/>
    <w:rsid w:val="00875F42"/>
    <w:rsid w:val="00951626"/>
    <w:rsid w:val="009844A4"/>
    <w:rsid w:val="00D375C0"/>
    <w:rsid w:val="00E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A6A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626"/>
  </w:style>
  <w:style w:type="paragraph" w:styleId="Akapitzlist">
    <w:name w:val="List Paragraph"/>
    <w:basedOn w:val="Normalny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Danuta Wisła</cp:lastModifiedBy>
  <cp:revision>2</cp:revision>
  <dcterms:created xsi:type="dcterms:W3CDTF">2021-08-06T07:50:00Z</dcterms:created>
  <dcterms:modified xsi:type="dcterms:W3CDTF">2021-08-06T07:50:00Z</dcterms:modified>
</cp:coreProperties>
</file>